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5E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报价人承诺函</w:t>
      </w:r>
    </w:p>
    <w:p w14:paraId="3B7E667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15428FB">
      <w:pPr>
        <w:ind w:firstLine="560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安徽岳创信息科技发展有限公司  </w:t>
      </w:r>
    </w:p>
    <w:p w14:paraId="38B1671E">
      <w:pPr>
        <w:pStyle w:val="4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SYJT2025103102 </w:t>
      </w:r>
      <w:bookmarkStart w:id="0" w:name="_GoBack"/>
      <w:bookmarkEnd w:id="0"/>
    </w:p>
    <w:p w14:paraId="24D99D64">
      <w:pPr>
        <w:pStyle w:val="4"/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办公设备及耗材采购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 </w:t>
      </w:r>
    </w:p>
    <w:p w14:paraId="4B71906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XXXXXXXXXXXXXX公司   </w:t>
      </w:r>
      <w:r>
        <w:rPr>
          <w:rFonts w:hint="eastAsia"/>
          <w:sz w:val="28"/>
          <w:szCs w:val="36"/>
          <w:u w:val="none"/>
          <w:lang w:val="en-US" w:eastAsia="zh-CN"/>
        </w:rPr>
        <w:t>参与该项目报价并</w:t>
      </w:r>
      <w:r>
        <w:rPr>
          <w:rFonts w:hint="eastAsia"/>
          <w:sz w:val="28"/>
          <w:szCs w:val="36"/>
          <w:lang w:val="en-US" w:eastAsia="zh-CN"/>
        </w:rPr>
        <w:t>做如下承诺：</w:t>
      </w:r>
    </w:p>
    <w:p w14:paraId="7DF0DA25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1、完全理解和接受贵方询价文件的一切规定和要求。</w:t>
      </w:r>
    </w:p>
    <w:p w14:paraId="22E8E436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2、提供的项目为贵方询价文件中的所有项目。</w:t>
      </w:r>
    </w:p>
    <w:p w14:paraId="3685B1B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3、若成交，我方将按照询价文件的具体规定签订合同，并且严格履行合同义务。</w:t>
      </w:r>
    </w:p>
    <w:p w14:paraId="02F441E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4、若成交，本承诺函将成为合同不可分割的一部分，与合同具有同等法律效力。</w:t>
      </w:r>
    </w:p>
    <w:p w14:paraId="444D1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1A35416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XXXXXXXXXXXXXX公司    </w:t>
      </w:r>
      <w:r>
        <w:rPr>
          <w:rFonts w:hint="eastAsia"/>
          <w:sz w:val="28"/>
          <w:szCs w:val="36"/>
          <w:u w:val="none"/>
          <w:lang w:val="en-US" w:eastAsia="zh-CN"/>
        </w:rPr>
        <w:t>（公司公章）</w:t>
      </w:r>
    </w:p>
    <w:p w14:paraId="3AF6DFEB">
      <w:pPr>
        <w:numPr>
          <w:ilvl w:val="0"/>
          <w:numId w:val="0"/>
        </w:num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 w14:paraId="5A9E9FC1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法人或委托人：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（签字）</w:t>
      </w:r>
    </w:p>
    <w:p w14:paraId="5833C125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 w14:paraId="0687CC33">
      <w:pPr>
        <w:numPr>
          <w:ilvl w:val="0"/>
          <w:numId w:val="0"/>
        </w:numPr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日  </w:t>
      </w:r>
    </w:p>
    <w:p w14:paraId="4848497C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688C"/>
    <w:rsid w:val="01A56DFD"/>
    <w:rsid w:val="0654688C"/>
    <w:rsid w:val="0A0A7744"/>
    <w:rsid w:val="190F11B0"/>
    <w:rsid w:val="1C7E2BF3"/>
    <w:rsid w:val="1EEA7438"/>
    <w:rsid w:val="1F15635F"/>
    <w:rsid w:val="20766679"/>
    <w:rsid w:val="2D035D53"/>
    <w:rsid w:val="36066B6E"/>
    <w:rsid w:val="45BD253F"/>
    <w:rsid w:val="462C3A74"/>
    <w:rsid w:val="4B782B98"/>
    <w:rsid w:val="520059A2"/>
    <w:rsid w:val="57E3675B"/>
    <w:rsid w:val="5B350BE5"/>
    <w:rsid w:val="62845EF6"/>
    <w:rsid w:val="6F642625"/>
    <w:rsid w:val="7C0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254</Characters>
  <Lines>0</Lines>
  <Paragraphs>0</Paragraphs>
  <TotalTime>0</TotalTime>
  <ScaleCrop>false</ScaleCrop>
  <LinksUpToDate>false</LinksUpToDate>
  <CharactersWithSpaces>324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2020-12-07T07:11:00Z</dcterms:created>
  <dc:creator>波波</dc:creator>
  <cp:lastModifiedBy>WPS</cp:lastModifiedBy>
  <cp:lastPrinted>2020-12-07T07:38:00Z</cp:lastPrinted>
  <dcterms:modified xsi:type="dcterms:W3CDTF">2025-10-31T08:18:15Z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936167E307FB49ACAE81900819E2E6AC_12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